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2C" w:rsidRDefault="00F3772C" w:rsidP="00F3772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F3772C" w:rsidRDefault="00F3772C" w:rsidP="00F3772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F3772C" w:rsidRDefault="00F3772C" w:rsidP="00F3772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3772C" w:rsidRDefault="00F3772C" w:rsidP="00F3772C">
      <w:pPr>
        <w:jc w:val="center"/>
        <w:rPr>
          <w:b/>
          <w:color w:val="000000"/>
          <w:kern w:val="2"/>
          <w:sz w:val="32"/>
          <w:szCs w:val="32"/>
        </w:rPr>
      </w:pPr>
    </w:p>
    <w:p w:rsidR="00F3772C" w:rsidRDefault="00F3772C" w:rsidP="00F3772C">
      <w:pPr>
        <w:jc w:val="center"/>
        <w:rPr>
          <w:b/>
          <w:color w:val="000000"/>
          <w:kern w:val="2"/>
          <w:sz w:val="32"/>
          <w:szCs w:val="32"/>
        </w:rPr>
      </w:pPr>
    </w:p>
    <w:p w:rsidR="00F3772C" w:rsidRDefault="00F3772C" w:rsidP="00F3772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F3772C" w:rsidRDefault="00F3772C" w:rsidP="00F3772C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F3772C" w:rsidRDefault="00F3772C" w:rsidP="00F3772C">
      <w:pPr>
        <w:rPr>
          <w:b/>
          <w:color w:val="000000"/>
          <w:kern w:val="2"/>
          <w:sz w:val="20"/>
          <w:szCs w:val="28"/>
        </w:rPr>
      </w:pPr>
    </w:p>
    <w:p w:rsidR="00F3772C" w:rsidRDefault="00F3772C" w:rsidP="00F3772C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21.12.2021 г. № 12/11</w:t>
      </w:r>
      <w:r>
        <w:rPr>
          <w:spacing w:val="-2"/>
        </w:rPr>
        <w:t xml:space="preserve"> </w:t>
      </w:r>
    </w:p>
    <w:p w:rsidR="00F6699D" w:rsidRDefault="00F6699D" w:rsidP="00055EB2">
      <w:pPr>
        <w:jc w:val="center"/>
        <w:rPr>
          <w:b/>
          <w:bCs/>
          <w:sz w:val="32"/>
          <w:szCs w:val="32"/>
        </w:rPr>
      </w:pPr>
    </w:p>
    <w:p w:rsidR="00F6699D" w:rsidRDefault="00F6699D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F6699D" w:rsidRDefault="00F6699D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F6699D" w:rsidRPr="00F3772C">
        <w:tc>
          <w:tcPr>
            <w:tcW w:w="10314" w:type="dxa"/>
          </w:tcPr>
          <w:p w:rsidR="00F6699D" w:rsidRPr="00F3772C" w:rsidRDefault="00F6699D" w:rsidP="00880DCE">
            <w:pPr>
              <w:jc w:val="both"/>
              <w:rPr>
                <w:b/>
                <w:bCs/>
                <w:sz w:val="28"/>
                <w:szCs w:val="28"/>
              </w:rPr>
            </w:pPr>
            <w:r w:rsidRPr="00F3772C">
              <w:rPr>
                <w:b/>
                <w:bCs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F3772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3772C">
              <w:rPr>
                <w:b/>
                <w:bCs/>
                <w:sz w:val="28"/>
                <w:szCs w:val="28"/>
              </w:rPr>
              <w:t xml:space="preserve"> квартал 202</w:t>
            </w:r>
            <w:r w:rsidR="00880DCE" w:rsidRPr="00F3772C">
              <w:rPr>
                <w:b/>
                <w:bCs/>
                <w:sz w:val="28"/>
                <w:szCs w:val="28"/>
              </w:rPr>
              <w:t>2</w:t>
            </w:r>
            <w:r w:rsidRPr="00F3772C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F6699D" w:rsidRPr="00F3772C" w:rsidRDefault="00F6699D" w:rsidP="008B001C">
      <w:pPr>
        <w:spacing w:line="360" w:lineRule="auto"/>
        <w:jc w:val="both"/>
        <w:rPr>
          <w:b/>
          <w:bCs/>
          <w:sz w:val="28"/>
          <w:szCs w:val="28"/>
        </w:rPr>
      </w:pPr>
    </w:p>
    <w:p w:rsidR="00F6699D" w:rsidRPr="00F3772C" w:rsidRDefault="00F6699D" w:rsidP="00055EB2">
      <w:pPr>
        <w:ind w:firstLine="708"/>
        <w:jc w:val="both"/>
        <w:rPr>
          <w:b/>
          <w:bCs/>
          <w:sz w:val="28"/>
          <w:szCs w:val="28"/>
        </w:rPr>
      </w:pPr>
      <w:r w:rsidRPr="00F3772C">
        <w:rPr>
          <w:sz w:val="28"/>
          <w:szCs w:val="28"/>
        </w:rPr>
        <w:t>В соответствии с пунктом 3 части 7 статьи 1 Закона города Москвы</w:t>
      </w:r>
      <w:r w:rsidRPr="00F3772C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Северное Измайлово Дятленко Д.Д. </w:t>
      </w:r>
      <w:r w:rsidR="006A6EE6" w:rsidRPr="00F3772C">
        <w:rPr>
          <w:color w:val="000000"/>
          <w:sz w:val="28"/>
          <w:szCs w:val="28"/>
        </w:rPr>
        <w:t>от 06</w:t>
      </w:r>
      <w:r w:rsidRPr="00F3772C">
        <w:rPr>
          <w:color w:val="000000"/>
          <w:sz w:val="28"/>
          <w:szCs w:val="28"/>
        </w:rPr>
        <w:t>.12.202</w:t>
      </w:r>
      <w:r w:rsidR="006A6EE6" w:rsidRPr="00F3772C">
        <w:rPr>
          <w:color w:val="000000"/>
          <w:sz w:val="28"/>
          <w:szCs w:val="28"/>
        </w:rPr>
        <w:t>1</w:t>
      </w:r>
      <w:r w:rsidRPr="00F3772C">
        <w:rPr>
          <w:color w:val="000000"/>
          <w:sz w:val="28"/>
          <w:szCs w:val="28"/>
        </w:rPr>
        <w:t xml:space="preserve"> № ИсхСИ-14-</w:t>
      </w:r>
      <w:r w:rsidR="006A6EE6" w:rsidRPr="00F3772C">
        <w:rPr>
          <w:color w:val="000000"/>
          <w:sz w:val="28"/>
          <w:szCs w:val="28"/>
        </w:rPr>
        <w:t>590</w:t>
      </w:r>
      <w:r w:rsidRPr="00F3772C">
        <w:rPr>
          <w:color w:val="000000"/>
          <w:sz w:val="28"/>
          <w:szCs w:val="28"/>
        </w:rPr>
        <w:t>/2</w:t>
      </w:r>
      <w:r w:rsidR="006A6EE6" w:rsidRPr="00F3772C">
        <w:rPr>
          <w:color w:val="000000"/>
          <w:sz w:val="28"/>
          <w:szCs w:val="28"/>
        </w:rPr>
        <w:t>1 (вх. № 345</w:t>
      </w:r>
      <w:r w:rsidRPr="00F3772C">
        <w:rPr>
          <w:color w:val="000000"/>
          <w:sz w:val="28"/>
          <w:szCs w:val="28"/>
        </w:rPr>
        <w:t>/</w:t>
      </w:r>
      <w:r w:rsidR="006A6EE6" w:rsidRPr="00F3772C">
        <w:rPr>
          <w:color w:val="000000"/>
          <w:sz w:val="28"/>
          <w:szCs w:val="28"/>
        </w:rPr>
        <w:t>21 от 07</w:t>
      </w:r>
      <w:r w:rsidRPr="00F3772C">
        <w:rPr>
          <w:color w:val="000000"/>
          <w:sz w:val="28"/>
          <w:szCs w:val="28"/>
        </w:rPr>
        <w:t>.12.202</w:t>
      </w:r>
      <w:r w:rsidR="006A6EE6" w:rsidRPr="00F3772C">
        <w:rPr>
          <w:color w:val="000000"/>
          <w:sz w:val="28"/>
          <w:szCs w:val="28"/>
        </w:rPr>
        <w:t>1</w:t>
      </w:r>
      <w:r w:rsidRPr="00F3772C">
        <w:rPr>
          <w:color w:val="000000"/>
          <w:sz w:val="28"/>
          <w:szCs w:val="28"/>
        </w:rPr>
        <w:t xml:space="preserve"> г.)</w:t>
      </w:r>
      <w:r w:rsidRPr="00F3772C">
        <w:rPr>
          <w:sz w:val="28"/>
          <w:szCs w:val="28"/>
        </w:rPr>
        <w:t xml:space="preserve"> по вопросу согласования ежеквартального сводного районного календарного плана </w:t>
      </w:r>
      <w:r w:rsidRPr="00F3772C">
        <w:rPr>
          <w:sz w:val="28"/>
          <w:szCs w:val="28"/>
        </w:rPr>
        <w:br/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F3772C">
        <w:rPr>
          <w:sz w:val="28"/>
          <w:szCs w:val="28"/>
          <w:lang w:val="en-US"/>
        </w:rPr>
        <w:t>I</w:t>
      </w:r>
      <w:r w:rsidRPr="00F3772C">
        <w:rPr>
          <w:sz w:val="28"/>
          <w:szCs w:val="28"/>
        </w:rPr>
        <w:t xml:space="preserve"> квартал 202</w:t>
      </w:r>
      <w:r w:rsidR="00880DCE" w:rsidRPr="00F3772C">
        <w:rPr>
          <w:sz w:val="28"/>
          <w:szCs w:val="28"/>
        </w:rPr>
        <w:t>2</w:t>
      </w:r>
      <w:r w:rsidRPr="00F3772C">
        <w:rPr>
          <w:sz w:val="28"/>
          <w:szCs w:val="28"/>
        </w:rPr>
        <w:t xml:space="preserve"> года, </w:t>
      </w:r>
      <w:r w:rsidRPr="00F3772C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6699D" w:rsidRPr="00F3772C" w:rsidRDefault="00F6699D" w:rsidP="00055EB2">
      <w:pPr>
        <w:ind w:firstLine="708"/>
        <w:jc w:val="both"/>
        <w:rPr>
          <w:sz w:val="28"/>
          <w:szCs w:val="28"/>
        </w:rPr>
      </w:pPr>
      <w:r w:rsidRPr="00F3772C">
        <w:rPr>
          <w:sz w:val="28"/>
          <w:szCs w:val="28"/>
        </w:rPr>
        <w:t xml:space="preserve">1. 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3772C">
        <w:rPr>
          <w:sz w:val="28"/>
          <w:szCs w:val="28"/>
          <w:lang w:val="en-US"/>
        </w:rPr>
        <w:t>I</w:t>
      </w:r>
      <w:r w:rsidRPr="00F3772C">
        <w:rPr>
          <w:sz w:val="28"/>
          <w:szCs w:val="28"/>
        </w:rPr>
        <w:t xml:space="preserve"> квартал 202</w:t>
      </w:r>
      <w:r w:rsidR="00880DCE" w:rsidRPr="00F3772C">
        <w:rPr>
          <w:sz w:val="28"/>
          <w:szCs w:val="28"/>
        </w:rPr>
        <w:t>2</w:t>
      </w:r>
      <w:r w:rsidRPr="00F3772C">
        <w:rPr>
          <w:sz w:val="28"/>
          <w:szCs w:val="28"/>
        </w:rPr>
        <w:t xml:space="preserve"> года (приложение). </w:t>
      </w:r>
    </w:p>
    <w:p w:rsidR="00F6699D" w:rsidRPr="00F3772C" w:rsidRDefault="00F6699D" w:rsidP="00055EB2">
      <w:pPr>
        <w:ind w:firstLine="708"/>
        <w:jc w:val="both"/>
        <w:rPr>
          <w:sz w:val="28"/>
          <w:szCs w:val="28"/>
        </w:rPr>
      </w:pPr>
      <w:r w:rsidRPr="00F3772C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F6699D" w:rsidRPr="00F3772C" w:rsidRDefault="00F6699D" w:rsidP="00055EB2">
      <w:pPr>
        <w:ind w:firstLine="708"/>
        <w:jc w:val="both"/>
        <w:rPr>
          <w:sz w:val="28"/>
          <w:szCs w:val="28"/>
        </w:rPr>
      </w:pPr>
      <w:r w:rsidRPr="00F3772C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F6699D" w:rsidRPr="00F3772C" w:rsidRDefault="00F6699D" w:rsidP="00D90A39">
      <w:pPr>
        <w:ind w:firstLine="708"/>
        <w:jc w:val="both"/>
        <w:rPr>
          <w:sz w:val="28"/>
          <w:szCs w:val="28"/>
        </w:rPr>
      </w:pPr>
      <w:r w:rsidRPr="00F3772C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Pr="00F3772C">
          <w:rPr>
            <w:rStyle w:val="aa"/>
            <w:bCs/>
            <w:sz w:val="28"/>
            <w:szCs w:val="28"/>
            <w:lang w:val="en-US"/>
          </w:rPr>
          <w:t>www</w:t>
        </w:r>
        <w:r w:rsidRPr="00F3772C">
          <w:rPr>
            <w:rStyle w:val="aa"/>
            <w:bCs/>
            <w:sz w:val="28"/>
            <w:szCs w:val="28"/>
          </w:rPr>
          <w:t>.</w:t>
        </w:r>
        <w:r w:rsidRPr="00F3772C">
          <w:rPr>
            <w:rStyle w:val="aa"/>
            <w:bCs/>
            <w:sz w:val="28"/>
            <w:szCs w:val="28"/>
            <w:lang w:val="en-US"/>
          </w:rPr>
          <w:t>sev</w:t>
        </w:r>
        <w:r w:rsidRPr="00F3772C">
          <w:rPr>
            <w:rStyle w:val="aa"/>
            <w:bCs/>
            <w:sz w:val="28"/>
            <w:szCs w:val="28"/>
          </w:rPr>
          <w:t>-</w:t>
        </w:r>
        <w:r w:rsidRPr="00F3772C">
          <w:rPr>
            <w:rStyle w:val="aa"/>
            <w:bCs/>
            <w:sz w:val="28"/>
            <w:szCs w:val="28"/>
            <w:lang w:val="en-US"/>
          </w:rPr>
          <w:t>izm</w:t>
        </w:r>
        <w:r w:rsidRPr="00F3772C">
          <w:rPr>
            <w:rStyle w:val="aa"/>
            <w:bCs/>
            <w:sz w:val="28"/>
            <w:szCs w:val="28"/>
          </w:rPr>
          <w:t>.</w:t>
        </w:r>
        <w:r w:rsidRPr="00F3772C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F3772C">
        <w:rPr>
          <w:sz w:val="28"/>
          <w:szCs w:val="28"/>
        </w:rPr>
        <w:t>.</w:t>
      </w:r>
    </w:p>
    <w:p w:rsidR="00F6699D" w:rsidRPr="00F3772C" w:rsidRDefault="00F6699D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772C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Pr="00F3772C">
        <w:rPr>
          <w:b/>
          <w:bCs/>
          <w:sz w:val="28"/>
          <w:szCs w:val="28"/>
        </w:rPr>
        <w:t>Сергеева А.И.</w:t>
      </w:r>
    </w:p>
    <w:p w:rsidR="00F6699D" w:rsidRPr="00F3772C" w:rsidRDefault="00F6699D" w:rsidP="00055EB2">
      <w:pPr>
        <w:rPr>
          <w:b/>
          <w:bCs/>
          <w:sz w:val="28"/>
          <w:szCs w:val="28"/>
        </w:rPr>
      </w:pPr>
    </w:p>
    <w:p w:rsidR="00F6699D" w:rsidRPr="00F3772C" w:rsidRDefault="00F6699D" w:rsidP="00055EB2">
      <w:pPr>
        <w:rPr>
          <w:b/>
          <w:bCs/>
          <w:sz w:val="28"/>
          <w:szCs w:val="28"/>
        </w:rPr>
      </w:pPr>
    </w:p>
    <w:p w:rsidR="00F6699D" w:rsidRPr="00F3772C" w:rsidRDefault="00F6699D" w:rsidP="00055EB2">
      <w:pPr>
        <w:rPr>
          <w:b/>
          <w:bCs/>
          <w:sz w:val="28"/>
          <w:szCs w:val="28"/>
        </w:rPr>
      </w:pPr>
      <w:r w:rsidRPr="00F3772C">
        <w:rPr>
          <w:b/>
          <w:bCs/>
          <w:sz w:val="28"/>
          <w:szCs w:val="28"/>
        </w:rPr>
        <w:t xml:space="preserve">Глава </w:t>
      </w:r>
      <w:r w:rsidR="0030171D" w:rsidRPr="00F3772C">
        <w:rPr>
          <w:b/>
          <w:bCs/>
          <w:sz w:val="28"/>
          <w:szCs w:val="28"/>
        </w:rPr>
        <w:t>муниципального округа</w:t>
      </w:r>
    </w:p>
    <w:p w:rsidR="00F6699D" w:rsidRPr="00F3772C" w:rsidRDefault="00F6699D" w:rsidP="00976AB7">
      <w:pPr>
        <w:rPr>
          <w:sz w:val="28"/>
          <w:szCs w:val="28"/>
        </w:rPr>
      </w:pPr>
      <w:r w:rsidRPr="00F3772C">
        <w:rPr>
          <w:b/>
          <w:bCs/>
          <w:sz w:val="28"/>
          <w:szCs w:val="28"/>
        </w:rPr>
        <w:t xml:space="preserve">Северное Измайлово </w:t>
      </w:r>
      <w:r w:rsidRPr="00F3772C">
        <w:rPr>
          <w:b/>
          <w:bCs/>
          <w:sz w:val="28"/>
          <w:szCs w:val="28"/>
        </w:rPr>
        <w:tab/>
      </w:r>
      <w:r w:rsidRPr="00F3772C">
        <w:rPr>
          <w:b/>
          <w:bCs/>
          <w:sz w:val="28"/>
          <w:szCs w:val="28"/>
        </w:rPr>
        <w:tab/>
      </w:r>
      <w:r w:rsidRPr="00F3772C">
        <w:rPr>
          <w:b/>
          <w:bCs/>
          <w:sz w:val="28"/>
          <w:szCs w:val="28"/>
        </w:rPr>
        <w:tab/>
        <w:t xml:space="preserve">                                                        А.И. Сергеев</w:t>
      </w:r>
    </w:p>
    <w:p w:rsidR="00F6699D" w:rsidRPr="00F3772C" w:rsidRDefault="00F6699D" w:rsidP="00055EB2">
      <w:pPr>
        <w:spacing w:line="360" w:lineRule="auto"/>
        <w:jc w:val="both"/>
        <w:rPr>
          <w:sz w:val="28"/>
          <w:szCs w:val="28"/>
        </w:rPr>
      </w:pPr>
    </w:p>
    <w:p w:rsidR="00F6699D" w:rsidRPr="00041681" w:rsidRDefault="00F6699D" w:rsidP="00055EB2">
      <w:pPr>
        <w:spacing w:line="360" w:lineRule="auto"/>
        <w:jc w:val="both"/>
        <w:rPr>
          <w:sz w:val="27"/>
          <w:szCs w:val="27"/>
        </w:rPr>
        <w:sectPr w:rsidR="00F6699D" w:rsidRPr="00041681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</w:p>
    <w:p w:rsidR="00F6699D" w:rsidRDefault="00F6699D" w:rsidP="00137362">
      <w:pPr>
        <w:ind w:left="2410" w:firstLine="8789"/>
        <w:jc w:val="both"/>
      </w:pPr>
      <w:r>
        <w:lastRenderedPageBreak/>
        <w:t>Приложение</w:t>
      </w:r>
    </w:p>
    <w:p w:rsidR="00F6699D" w:rsidRDefault="00F6699D" w:rsidP="00137362">
      <w:pPr>
        <w:ind w:left="2410" w:firstLine="8789"/>
        <w:jc w:val="both"/>
      </w:pPr>
      <w:r>
        <w:t>к проекту решения Совета депутатов</w:t>
      </w:r>
    </w:p>
    <w:p w:rsidR="00F6699D" w:rsidRDefault="00F6699D" w:rsidP="00137362">
      <w:pPr>
        <w:ind w:left="2410" w:firstLine="8789"/>
        <w:jc w:val="both"/>
      </w:pPr>
      <w:r>
        <w:t xml:space="preserve">муниципального округа Северное </w:t>
      </w:r>
    </w:p>
    <w:p w:rsidR="00F6699D" w:rsidRPr="00D5506A" w:rsidRDefault="00F6699D" w:rsidP="00137362">
      <w:pPr>
        <w:ind w:left="2410" w:firstLine="8789"/>
        <w:jc w:val="both"/>
      </w:pPr>
      <w:r>
        <w:t xml:space="preserve">Измайлово от </w:t>
      </w:r>
      <w:r w:rsidR="00F3772C">
        <w:t>21.12.</w:t>
      </w:r>
      <w:r>
        <w:t xml:space="preserve"> 202</w:t>
      </w:r>
      <w:r w:rsidR="00A81EEA">
        <w:t>1</w:t>
      </w:r>
      <w:r>
        <w:t xml:space="preserve"> г. </w:t>
      </w:r>
      <w:r w:rsidRPr="00D5506A">
        <w:t xml:space="preserve">№ </w:t>
      </w:r>
      <w:r w:rsidR="00F3772C">
        <w:t>12/11</w:t>
      </w:r>
    </w:p>
    <w:p w:rsidR="00F6699D" w:rsidRDefault="00F6699D" w:rsidP="00137362">
      <w:pPr>
        <w:ind w:left="2410" w:firstLine="8789"/>
        <w:jc w:val="both"/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699"/>
        <w:gridCol w:w="2234"/>
        <w:gridCol w:w="1973"/>
        <w:gridCol w:w="1452"/>
        <w:gridCol w:w="1732"/>
        <w:gridCol w:w="1392"/>
        <w:gridCol w:w="1851"/>
        <w:gridCol w:w="1298"/>
        <w:gridCol w:w="737"/>
        <w:gridCol w:w="1151"/>
        <w:gridCol w:w="601"/>
      </w:tblGrid>
      <w:tr w:rsidR="0030171D" w:rsidRPr="00F3772C" w:rsidTr="00F3772C">
        <w:trPr>
          <w:trHeight w:val="600"/>
        </w:trPr>
        <w:tc>
          <w:tcPr>
            <w:tcW w:w="13368" w:type="dxa"/>
            <w:gridSpan w:val="9"/>
            <w:vAlign w:val="bottom"/>
            <w:hideMark/>
          </w:tcPr>
          <w:p w:rsidR="0030171D" w:rsidRPr="00F3772C" w:rsidRDefault="003017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72C">
              <w:rPr>
                <w:b/>
                <w:bCs/>
                <w:color w:val="000000"/>
                <w:sz w:val="22"/>
                <w:szCs w:val="22"/>
              </w:rPr>
              <w:t>СВОДНЫЙ КАЛЕНДАРНЫЙ ПЛАН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I-й квартал 2022 года</w:t>
            </w:r>
          </w:p>
        </w:tc>
        <w:tc>
          <w:tcPr>
            <w:tcW w:w="1151" w:type="dxa"/>
            <w:vAlign w:val="bottom"/>
            <w:hideMark/>
          </w:tcPr>
          <w:p w:rsidR="0030171D" w:rsidRPr="00F3772C" w:rsidRDefault="003017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Align w:val="bottom"/>
            <w:hideMark/>
          </w:tcPr>
          <w:p w:rsidR="0030171D" w:rsidRPr="00F3772C" w:rsidRDefault="0030171D">
            <w:pPr>
              <w:rPr>
                <w:sz w:val="22"/>
                <w:szCs w:val="22"/>
              </w:rPr>
            </w:pPr>
          </w:p>
        </w:tc>
      </w:tr>
      <w:tr w:rsidR="0030171D" w:rsidRPr="00F3772C" w:rsidTr="00F3772C">
        <w:trPr>
          <w:trHeight w:val="330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vAlign w:val="bottom"/>
            <w:hideMark/>
          </w:tcPr>
          <w:p w:rsidR="0030171D" w:rsidRPr="00F3772C" w:rsidRDefault="0030171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bottom"/>
            <w:hideMark/>
          </w:tcPr>
          <w:p w:rsidR="0030171D" w:rsidRPr="00F3772C" w:rsidRDefault="0030171D">
            <w:pPr>
              <w:rPr>
                <w:sz w:val="22"/>
                <w:szCs w:val="22"/>
              </w:rPr>
            </w:pPr>
          </w:p>
        </w:tc>
      </w:tr>
      <w:tr w:rsidR="0030171D" w:rsidRPr="00F3772C" w:rsidTr="00F3772C">
        <w:trPr>
          <w:trHeight w:val="75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№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72C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F3772C">
              <w:rPr>
                <w:color w:val="000000"/>
                <w:sz w:val="22"/>
                <w:szCs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72C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проводимые в рамках: </w:t>
            </w:r>
            <w:r w:rsidRPr="00F3772C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72C">
              <w:rPr>
                <w:b/>
                <w:bCs/>
                <w:color w:val="000000"/>
                <w:sz w:val="22"/>
                <w:szCs w:val="22"/>
              </w:rPr>
              <w:t>Организаторы мероприятия (ответственные)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 xml:space="preserve">Планируемый бюджет мероприятия (руб) </w:t>
            </w:r>
          </w:p>
        </w:tc>
      </w:tr>
      <w:tr w:rsidR="0030171D" w:rsidRPr="00F3772C" w:rsidTr="00F3772C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1D" w:rsidRPr="00F3772C" w:rsidRDefault="003017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субсидия на выполнение ГЗ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30171D" w:rsidRPr="00F3772C" w:rsidTr="00F3772C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F3772C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0171D" w:rsidRPr="00F3772C" w:rsidTr="00F3772C">
        <w:trPr>
          <w:trHeight w:val="420"/>
        </w:trPr>
        <w:tc>
          <w:tcPr>
            <w:tcW w:w="1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171D" w:rsidRPr="00F3772C" w:rsidRDefault="003017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72C">
              <w:rPr>
                <w:b/>
                <w:bCs/>
                <w:color w:val="000000"/>
                <w:sz w:val="22"/>
                <w:szCs w:val="22"/>
              </w:rPr>
              <w:t>Культурно-массовые и досуговые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0171D" w:rsidRPr="00F3772C" w:rsidRDefault="0030171D">
            <w:pPr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0171D" w:rsidRPr="00F3772C" w:rsidRDefault="0030171D">
            <w:pPr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Рождественская встреча "Свет рождества"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06.01.2022г.</w:t>
            </w:r>
            <w:r w:rsidRPr="00F3772C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Щелковское ш.,вл.2 (каток)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"Рождественский подарок"- мастер-класс по масляной живописи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12.01.2022г.     18:00-20:00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Выставка детских творческих работ «Кружева зимы волшебной» (Рождество)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03.01.2022г.-17.01.2022г.</w:t>
            </w:r>
            <w:r w:rsidRPr="00F3772C">
              <w:rPr>
                <w:sz w:val="22"/>
                <w:szCs w:val="22"/>
              </w:rPr>
              <w:br/>
              <w:t>10:00-17:00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FF0000"/>
                <w:sz w:val="22"/>
                <w:szCs w:val="22"/>
              </w:rPr>
            </w:pPr>
            <w:r w:rsidRPr="00F377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"Крещенские морозы" - конкурс рисунка (акварель)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20.01.2022г.     18:00-20:00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FF0000"/>
                <w:sz w:val="22"/>
                <w:szCs w:val="22"/>
              </w:rPr>
            </w:pPr>
            <w:r w:rsidRPr="00F377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 xml:space="preserve">"Веселые игры на катке" </w:t>
            </w:r>
            <w:r w:rsidRPr="00F3772C">
              <w:rPr>
                <w:color w:val="000000"/>
                <w:sz w:val="22"/>
                <w:szCs w:val="22"/>
              </w:rPr>
              <w:br/>
              <w:t>интерактивная программа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29.01.2022г.</w:t>
            </w:r>
            <w:r w:rsidRPr="00F3772C"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Щелковское ш.,вл.2 (каток)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"Музыкальная шкатулка" - мини-концерт детей из группы музыкального развития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10.02.2022г.   17:00-19:00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Открытый урок по Английскому языку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11.02.2022г.   18:00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F942FE" w:rsidP="00F942FE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Веселые игры на катке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12.02.2022г.</w:t>
            </w:r>
            <w:r w:rsidRPr="00F3772C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Щелковское ш.,вл.2 (каток)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"Папы, ваш выход!!!" - открытый семейный творческий конкурс         (День защитника Отечества)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19.02.2022г.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Щелковское  ш., д.26, корп.3</w:t>
            </w:r>
            <w:r w:rsidRPr="00F3772C">
              <w:rPr>
                <w:color w:val="000000"/>
                <w:sz w:val="22"/>
                <w:szCs w:val="22"/>
              </w:rPr>
              <w:br/>
              <w:t>(детская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Мастер-класс по масляной живописи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22.02.2022г.   17:00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Выставка детских творческих работ «Букет для мамы!» (Международный женский день)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02.03.2022г.-15.03.2022г.</w:t>
            </w:r>
            <w:r w:rsidRPr="00F3772C">
              <w:rPr>
                <w:color w:val="000000"/>
                <w:sz w:val="22"/>
                <w:szCs w:val="22"/>
              </w:rPr>
              <w:br/>
              <w:t>10:00 - 17:00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13-я Парковая ул.,   д.38 корп.3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FF0000"/>
                <w:sz w:val="22"/>
                <w:szCs w:val="22"/>
              </w:rPr>
            </w:pPr>
            <w:r w:rsidRPr="00F377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"Тысяча и одно пожелание"  культурно - досуговое мероприятие  (Международный женский день)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04.03.2022г.</w:t>
            </w:r>
            <w:r w:rsidRPr="00F3772C">
              <w:rPr>
                <w:color w:val="000000"/>
                <w:sz w:val="22"/>
                <w:szCs w:val="22"/>
              </w:rPr>
              <w:br/>
              <w:t>14:00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13-я Парковая ул., д.38 корп.3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"Мой подарок маме"     мастер-класс, дизайн студии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07.03.2022г. 17:00-19:00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 xml:space="preserve"> "Масленичные потехи" культурно-досуговое мероприятие для жителей района Северное Измайлово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05.03.2022г.</w:t>
            </w:r>
            <w:r w:rsidRPr="00F3772C">
              <w:rPr>
                <w:sz w:val="22"/>
                <w:szCs w:val="22"/>
              </w:rPr>
              <w:br/>
              <w:t>14:00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Парк "Сиреневый сад", Щелковское ш., вл. 8-12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 xml:space="preserve">   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"Широкая масленица" праздничное мероприятие для жителей района Северное Измайлово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Сиреневый сад, Щелковское шоссе, вл.10-12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Управа района Северное Измайлово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200000,00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Выставка детских творческих работ "Наши сказки", посвященная Дню проваславной книге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09.03.2022г.-22.03.2022г.</w:t>
            </w:r>
            <w:r w:rsidRPr="00F3772C">
              <w:rPr>
                <w:color w:val="000000"/>
                <w:sz w:val="22"/>
                <w:szCs w:val="22"/>
              </w:rPr>
              <w:br/>
              <w:t>10:00-17:00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13-я Парковая ул.,   д.38 корп.3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FF0000"/>
                <w:sz w:val="22"/>
                <w:szCs w:val="22"/>
              </w:rPr>
            </w:pPr>
            <w:r w:rsidRPr="00F377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Культурно - досуговое мероприятие, посвященное Дню воссоединения Крыма с Россией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18.03.2022г.</w:t>
            </w:r>
            <w:r w:rsidRPr="00F3772C">
              <w:rPr>
                <w:color w:val="000000"/>
                <w:sz w:val="22"/>
                <w:szCs w:val="22"/>
              </w:rPr>
              <w:br/>
              <w:t>14:00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13-я Парковая ул.,   д.38 корп.3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Мастер-класс по робототехнике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25.03.2022г.     18:00-20:00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645"/>
        </w:trPr>
        <w:tc>
          <w:tcPr>
            <w:tcW w:w="8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1322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325 000,00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200000,00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i/>
                <w:iCs/>
                <w:sz w:val="22"/>
                <w:szCs w:val="22"/>
              </w:rPr>
            </w:pPr>
            <w:r w:rsidRPr="00F3772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240"/>
        </w:trPr>
        <w:tc>
          <w:tcPr>
            <w:tcW w:w="1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lastRenderedPageBreak/>
              <w:t>Физкультурно-оздоровительные и спортивные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 xml:space="preserve"> Мастер-класс по бальным танцам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18.01.2022г.    18:00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1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"Вместе весело! Вместе интересно!" </w:t>
            </w:r>
            <w:r w:rsidRPr="00F3772C">
              <w:rPr>
                <w:sz w:val="22"/>
                <w:szCs w:val="22"/>
              </w:rPr>
              <w:br/>
              <w:t>Открытие программы семейно-командных эстафет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22.01.2022г.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15-ая Парковая, д.47, корп.1 (дворовая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Соревнование (кубок Жемчужины по спортивно- бальным танцам)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22.01.2022г.  10:00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Хоккейный турнир "Звонкий лед" среди жителей района Северное Измайлово - детей, подростков, молодежи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30.01.2022г.</w:t>
            </w:r>
            <w:r w:rsidRPr="00F3772C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Щелковское шоссе, владение 2 (каток)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1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"Вместе весело! Вместе интересно!" </w:t>
            </w:r>
            <w:r w:rsidRPr="00F3772C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05.02.2022г.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Щелковское ш., д.48, корп.2 (спортивная площадка)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4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 xml:space="preserve"> Открытый урок Основы парного танца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09.02.2022г.   16:15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3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Мастер-класс по хореографии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10.02.2022г.    17:00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3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"Ребята нашего двора" - турнир по хоккею среди детей, подростков и молодежи (День защитника Отечества)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19.02.2022г.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Щелковское шоссе, владение 2 (каток)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3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9</w:t>
            </w:r>
          </w:p>
        </w:tc>
        <w:tc>
          <w:tcPr>
            <w:tcW w:w="2234" w:type="dxa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  Соревнования по спортивно-бальным танцам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20.02.2022г.    14:00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1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"Вместе весело! Вместе интересно!" </w:t>
            </w:r>
            <w:r w:rsidRPr="00F3772C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26.02.2022г.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Щелковское ш., д.48, корп.2 (спортивная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1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"Вместе весело! Вместе интересно!" </w:t>
            </w:r>
            <w:r w:rsidRPr="00F3772C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05.03.2022г.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Щелковское ш., д.48, корп.2 (спортивная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1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Соревнования по настольному теннису на приз ГБУ "Досуговый центр"Юность"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23.03.2022г.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ул. 13-я Парковая ул., д.38 корп.3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1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"Шашки-64 для всей семьи" -открытый семейно-командный турнир выходного дня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26.03.2022г.</w:t>
            </w:r>
            <w:r w:rsidRPr="00F3772C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ул. 9-я Парковая, д.60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71D" w:rsidRPr="00F3772C" w:rsidRDefault="003017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77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870"/>
        </w:trPr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627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290 000,00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71D" w:rsidRPr="00F3772C" w:rsidTr="00F3772C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ИТОГО (досуговые и спортивные мероприятия):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1949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 xml:space="preserve">615 000,00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sz w:val="22"/>
                <w:szCs w:val="22"/>
              </w:rPr>
            </w:pPr>
            <w:r w:rsidRPr="00F3772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171D" w:rsidRPr="00F3772C" w:rsidRDefault="0030171D">
            <w:pPr>
              <w:jc w:val="center"/>
              <w:rPr>
                <w:color w:val="000000"/>
                <w:sz w:val="22"/>
                <w:szCs w:val="22"/>
              </w:rPr>
            </w:pPr>
            <w:r w:rsidRPr="00F3772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0171D" w:rsidRPr="00F3772C" w:rsidRDefault="0030171D" w:rsidP="0030171D">
      <w:pPr>
        <w:rPr>
          <w:rFonts w:eastAsia="Calibri"/>
          <w:sz w:val="22"/>
          <w:szCs w:val="22"/>
          <w:lang w:eastAsia="en-US"/>
        </w:rPr>
      </w:pPr>
    </w:p>
    <w:p w:rsidR="00F6699D" w:rsidRDefault="00F6699D" w:rsidP="00137362">
      <w:pPr>
        <w:ind w:left="2410" w:firstLine="8789"/>
        <w:jc w:val="both"/>
      </w:pPr>
    </w:p>
    <w:sectPr w:rsidR="00F6699D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6E" w:rsidRDefault="00DD0A6E" w:rsidP="00C531C0">
      <w:r>
        <w:separator/>
      </w:r>
    </w:p>
  </w:endnote>
  <w:endnote w:type="continuationSeparator" w:id="0">
    <w:p w:rsidR="00DD0A6E" w:rsidRDefault="00DD0A6E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6E" w:rsidRDefault="00DD0A6E" w:rsidP="00C531C0">
      <w:r>
        <w:separator/>
      </w:r>
    </w:p>
  </w:footnote>
  <w:footnote w:type="continuationSeparator" w:id="0">
    <w:p w:rsidR="00DD0A6E" w:rsidRDefault="00DD0A6E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2BDA"/>
    <w:rsid w:val="00023931"/>
    <w:rsid w:val="00023C81"/>
    <w:rsid w:val="00023F19"/>
    <w:rsid w:val="000270C9"/>
    <w:rsid w:val="00036F5A"/>
    <w:rsid w:val="00041681"/>
    <w:rsid w:val="00044503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71E10"/>
    <w:rsid w:val="000804E6"/>
    <w:rsid w:val="00085890"/>
    <w:rsid w:val="00090B47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75CE"/>
    <w:rsid w:val="000F0646"/>
    <w:rsid w:val="000F07AD"/>
    <w:rsid w:val="000F1204"/>
    <w:rsid w:val="000F4BEA"/>
    <w:rsid w:val="00100B6F"/>
    <w:rsid w:val="001030CF"/>
    <w:rsid w:val="001079E0"/>
    <w:rsid w:val="00122C7E"/>
    <w:rsid w:val="00124130"/>
    <w:rsid w:val="00125321"/>
    <w:rsid w:val="00127FCD"/>
    <w:rsid w:val="00132226"/>
    <w:rsid w:val="00132924"/>
    <w:rsid w:val="00134196"/>
    <w:rsid w:val="00135900"/>
    <w:rsid w:val="00137362"/>
    <w:rsid w:val="00140CE4"/>
    <w:rsid w:val="001410CA"/>
    <w:rsid w:val="001438F4"/>
    <w:rsid w:val="00146BBE"/>
    <w:rsid w:val="00147463"/>
    <w:rsid w:val="00150D25"/>
    <w:rsid w:val="0015113F"/>
    <w:rsid w:val="00161161"/>
    <w:rsid w:val="00161DFE"/>
    <w:rsid w:val="00161EFE"/>
    <w:rsid w:val="00172376"/>
    <w:rsid w:val="001829C3"/>
    <w:rsid w:val="00183B0A"/>
    <w:rsid w:val="001952D5"/>
    <w:rsid w:val="001A090C"/>
    <w:rsid w:val="001A132E"/>
    <w:rsid w:val="001A4FFC"/>
    <w:rsid w:val="001A5B42"/>
    <w:rsid w:val="001A62CB"/>
    <w:rsid w:val="001A68EF"/>
    <w:rsid w:val="001A692C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380A"/>
    <w:rsid w:val="00244030"/>
    <w:rsid w:val="00247E0C"/>
    <w:rsid w:val="0025344B"/>
    <w:rsid w:val="00254E0B"/>
    <w:rsid w:val="00255C93"/>
    <w:rsid w:val="00256A48"/>
    <w:rsid w:val="00257D15"/>
    <w:rsid w:val="0026187F"/>
    <w:rsid w:val="00263384"/>
    <w:rsid w:val="0026578B"/>
    <w:rsid w:val="00265DE2"/>
    <w:rsid w:val="00271D24"/>
    <w:rsid w:val="00283268"/>
    <w:rsid w:val="00286C17"/>
    <w:rsid w:val="00292FCB"/>
    <w:rsid w:val="0029594A"/>
    <w:rsid w:val="00295C8B"/>
    <w:rsid w:val="002A04CB"/>
    <w:rsid w:val="002A0583"/>
    <w:rsid w:val="002A6FF9"/>
    <w:rsid w:val="002B3B49"/>
    <w:rsid w:val="002B5239"/>
    <w:rsid w:val="002B7ACE"/>
    <w:rsid w:val="002C46CA"/>
    <w:rsid w:val="002E0892"/>
    <w:rsid w:val="002E0CF6"/>
    <w:rsid w:val="002E1283"/>
    <w:rsid w:val="002E786D"/>
    <w:rsid w:val="002F014D"/>
    <w:rsid w:val="002F0A40"/>
    <w:rsid w:val="002F0A54"/>
    <w:rsid w:val="002F54F9"/>
    <w:rsid w:val="0030171D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70FE3"/>
    <w:rsid w:val="00371902"/>
    <w:rsid w:val="00383C31"/>
    <w:rsid w:val="00384FED"/>
    <w:rsid w:val="0038666F"/>
    <w:rsid w:val="00386BA8"/>
    <w:rsid w:val="003916CB"/>
    <w:rsid w:val="00394657"/>
    <w:rsid w:val="003A4BB0"/>
    <w:rsid w:val="003B04C4"/>
    <w:rsid w:val="003B080C"/>
    <w:rsid w:val="003B096D"/>
    <w:rsid w:val="003B4357"/>
    <w:rsid w:val="003C1FED"/>
    <w:rsid w:val="003C794B"/>
    <w:rsid w:val="003D1C99"/>
    <w:rsid w:val="003D1D5A"/>
    <w:rsid w:val="003D2B09"/>
    <w:rsid w:val="003D2E98"/>
    <w:rsid w:val="003D2F7D"/>
    <w:rsid w:val="003D3C81"/>
    <w:rsid w:val="003E07DF"/>
    <w:rsid w:val="003E18D0"/>
    <w:rsid w:val="003E22EF"/>
    <w:rsid w:val="003E54D0"/>
    <w:rsid w:val="003E598D"/>
    <w:rsid w:val="003E7093"/>
    <w:rsid w:val="003F1CF7"/>
    <w:rsid w:val="003F4775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7302"/>
    <w:rsid w:val="00453435"/>
    <w:rsid w:val="0045468C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FF4"/>
    <w:rsid w:val="00512BF8"/>
    <w:rsid w:val="00513BCB"/>
    <w:rsid w:val="00515A74"/>
    <w:rsid w:val="0052010D"/>
    <w:rsid w:val="00521B4F"/>
    <w:rsid w:val="00523C84"/>
    <w:rsid w:val="00524560"/>
    <w:rsid w:val="00525071"/>
    <w:rsid w:val="00532402"/>
    <w:rsid w:val="005336FF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2F16"/>
    <w:rsid w:val="005937DC"/>
    <w:rsid w:val="005976B8"/>
    <w:rsid w:val="005A0F81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5A8C"/>
    <w:rsid w:val="005C7561"/>
    <w:rsid w:val="005D2053"/>
    <w:rsid w:val="005D2381"/>
    <w:rsid w:val="005D7256"/>
    <w:rsid w:val="005E08A9"/>
    <w:rsid w:val="005E39FD"/>
    <w:rsid w:val="005E4C32"/>
    <w:rsid w:val="005E7BBB"/>
    <w:rsid w:val="005F07A7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6FE"/>
    <w:rsid w:val="00664481"/>
    <w:rsid w:val="00680FC9"/>
    <w:rsid w:val="006826A6"/>
    <w:rsid w:val="00683530"/>
    <w:rsid w:val="00687115"/>
    <w:rsid w:val="00687458"/>
    <w:rsid w:val="00687597"/>
    <w:rsid w:val="006878D6"/>
    <w:rsid w:val="00687C3E"/>
    <w:rsid w:val="006934B8"/>
    <w:rsid w:val="00693C1B"/>
    <w:rsid w:val="006A5E83"/>
    <w:rsid w:val="006A6EE6"/>
    <w:rsid w:val="006B63C9"/>
    <w:rsid w:val="006C0146"/>
    <w:rsid w:val="006C39D5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60EBA"/>
    <w:rsid w:val="00770931"/>
    <w:rsid w:val="007711C9"/>
    <w:rsid w:val="00772700"/>
    <w:rsid w:val="00776263"/>
    <w:rsid w:val="007768E4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2E24"/>
    <w:rsid w:val="007D36A7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42A1"/>
    <w:rsid w:val="00817702"/>
    <w:rsid w:val="0083283A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0DCE"/>
    <w:rsid w:val="0088543B"/>
    <w:rsid w:val="0088570F"/>
    <w:rsid w:val="008911E9"/>
    <w:rsid w:val="008925AE"/>
    <w:rsid w:val="00893114"/>
    <w:rsid w:val="00895B4B"/>
    <w:rsid w:val="008A3609"/>
    <w:rsid w:val="008A41AF"/>
    <w:rsid w:val="008B001C"/>
    <w:rsid w:val="008B04D3"/>
    <w:rsid w:val="008B61FF"/>
    <w:rsid w:val="008C01CD"/>
    <w:rsid w:val="008C24F8"/>
    <w:rsid w:val="008C536D"/>
    <w:rsid w:val="008D6694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46A9"/>
    <w:rsid w:val="00926D4F"/>
    <w:rsid w:val="0093000F"/>
    <w:rsid w:val="00945DB6"/>
    <w:rsid w:val="0094612C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903F4"/>
    <w:rsid w:val="00990D8B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419B"/>
    <w:rsid w:val="009E1DCC"/>
    <w:rsid w:val="009E4F7C"/>
    <w:rsid w:val="009E79C5"/>
    <w:rsid w:val="009F1793"/>
    <w:rsid w:val="009F41A0"/>
    <w:rsid w:val="00A068D3"/>
    <w:rsid w:val="00A0748D"/>
    <w:rsid w:val="00A130C9"/>
    <w:rsid w:val="00A136B1"/>
    <w:rsid w:val="00A14635"/>
    <w:rsid w:val="00A14C3A"/>
    <w:rsid w:val="00A205BC"/>
    <w:rsid w:val="00A219F6"/>
    <w:rsid w:val="00A30E0D"/>
    <w:rsid w:val="00A310D2"/>
    <w:rsid w:val="00A31B7B"/>
    <w:rsid w:val="00A365F1"/>
    <w:rsid w:val="00A41D98"/>
    <w:rsid w:val="00A44C4A"/>
    <w:rsid w:val="00A46B8F"/>
    <w:rsid w:val="00A47AAF"/>
    <w:rsid w:val="00A56402"/>
    <w:rsid w:val="00A62880"/>
    <w:rsid w:val="00A65A35"/>
    <w:rsid w:val="00A67240"/>
    <w:rsid w:val="00A81090"/>
    <w:rsid w:val="00A81EEA"/>
    <w:rsid w:val="00A83566"/>
    <w:rsid w:val="00A85CCE"/>
    <w:rsid w:val="00A91446"/>
    <w:rsid w:val="00A91891"/>
    <w:rsid w:val="00A946AE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B0010D"/>
    <w:rsid w:val="00B025DC"/>
    <w:rsid w:val="00B037E7"/>
    <w:rsid w:val="00B06224"/>
    <w:rsid w:val="00B06D1E"/>
    <w:rsid w:val="00B1260C"/>
    <w:rsid w:val="00B15FA3"/>
    <w:rsid w:val="00B167CA"/>
    <w:rsid w:val="00B25A3D"/>
    <w:rsid w:val="00B42769"/>
    <w:rsid w:val="00B42D6D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6C7C"/>
    <w:rsid w:val="00B93273"/>
    <w:rsid w:val="00B9448A"/>
    <w:rsid w:val="00B947D8"/>
    <w:rsid w:val="00BA1C37"/>
    <w:rsid w:val="00BA2E05"/>
    <w:rsid w:val="00BA4E03"/>
    <w:rsid w:val="00BA60E4"/>
    <w:rsid w:val="00BA7369"/>
    <w:rsid w:val="00BB1676"/>
    <w:rsid w:val="00BB2287"/>
    <w:rsid w:val="00BB4E78"/>
    <w:rsid w:val="00BB7573"/>
    <w:rsid w:val="00BC1614"/>
    <w:rsid w:val="00BD093A"/>
    <w:rsid w:val="00BD0D03"/>
    <w:rsid w:val="00BD137A"/>
    <w:rsid w:val="00BD193C"/>
    <w:rsid w:val="00BD29FA"/>
    <w:rsid w:val="00BD308E"/>
    <w:rsid w:val="00BD7628"/>
    <w:rsid w:val="00BE0C1E"/>
    <w:rsid w:val="00BE23CD"/>
    <w:rsid w:val="00BE48CD"/>
    <w:rsid w:val="00BE616B"/>
    <w:rsid w:val="00BF25A9"/>
    <w:rsid w:val="00BF2822"/>
    <w:rsid w:val="00BF5C56"/>
    <w:rsid w:val="00BF5E7E"/>
    <w:rsid w:val="00C00EF9"/>
    <w:rsid w:val="00C035A8"/>
    <w:rsid w:val="00C06B4C"/>
    <w:rsid w:val="00C1187F"/>
    <w:rsid w:val="00C11D7C"/>
    <w:rsid w:val="00C13009"/>
    <w:rsid w:val="00C21F1F"/>
    <w:rsid w:val="00C227F0"/>
    <w:rsid w:val="00C23F71"/>
    <w:rsid w:val="00C3326D"/>
    <w:rsid w:val="00C40252"/>
    <w:rsid w:val="00C516CA"/>
    <w:rsid w:val="00C531C0"/>
    <w:rsid w:val="00C55D8E"/>
    <w:rsid w:val="00C5676B"/>
    <w:rsid w:val="00C625A4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B22B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506A"/>
    <w:rsid w:val="00D56942"/>
    <w:rsid w:val="00D61087"/>
    <w:rsid w:val="00D67754"/>
    <w:rsid w:val="00D70FBC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3AD3"/>
    <w:rsid w:val="00DB5FF3"/>
    <w:rsid w:val="00DC0DB8"/>
    <w:rsid w:val="00DC3233"/>
    <w:rsid w:val="00DC6071"/>
    <w:rsid w:val="00DD0295"/>
    <w:rsid w:val="00DD0A6E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E00C2B"/>
    <w:rsid w:val="00E02D94"/>
    <w:rsid w:val="00E052A9"/>
    <w:rsid w:val="00E06CA7"/>
    <w:rsid w:val="00E06F55"/>
    <w:rsid w:val="00E07EA6"/>
    <w:rsid w:val="00E12DD1"/>
    <w:rsid w:val="00E15875"/>
    <w:rsid w:val="00E164B1"/>
    <w:rsid w:val="00E17005"/>
    <w:rsid w:val="00E17B94"/>
    <w:rsid w:val="00E2002B"/>
    <w:rsid w:val="00E25B21"/>
    <w:rsid w:val="00E31F12"/>
    <w:rsid w:val="00E365DF"/>
    <w:rsid w:val="00E4739F"/>
    <w:rsid w:val="00E52173"/>
    <w:rsid w:val="00E5651B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C0559"/>
    <w:rsid w:val="00EC30EC"/>
    <w:rsid w:val="00EC5304"/>
    <w:rsid w:val="00EC6081"/>
    <w:rsid w:val="00EC734A"/>
    <w:rsid w:val="00EC75CF"/>
    <w:rsid w:val="00ED21A2"/>
    <w:rsid w:val="00ED23C5"/>
    <w:rsid w:val="00ED65FB"/>
    <w:rsid w:val="00ED73DB"/>
    <w:rsid w:val="00EE0180"/>
    <w:rsid w:val="00EE5A71"/>
    <w:rsid w:val="00EE68EE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3772C"/>
    <w:rsid w:val="00F43480"/>
    <w:rsid w:val="00F472FB"/>
    <w:rsid w:val="00F50BFD"/>
    <w:rsid w:val="00F55F8A"/>
    <w:rsid w:val="00F57A8D"/>
    <w:rsid w:val="00F61E48"/>
    <w:rsid w:val="00F653ED"/>
    <w:rsid w:val="00F6699D"/>
    <w:rsid w:val="00F7529F"/>
    <w:rsid w:val="00F81BD9"/>
    <w:rsid w:val="00F82369"/>
    <w:rsid w:val="00F82FB7"/>
    <w:rsid w:val="00F84174"/>
    <w:rsid w:val="00F84E95"/>
    <w:rsid w:val="00F93539"/>
    <w:rsid w:val="00F942FE"/>
    <w:rsid w:val="00F9695B"/>
    <w:rsid w:val="00FA1B9D"/>
    <w:rsid w:val="00FA1C80"/>
    <w:rsid w:val="00FA2034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5C98B"/>
  <w15:docId w15:val="{B54DC159-71D3-4B28-9445-6AD2B38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1376</Words>
  <Characters>7849</Characters>
  <Application>Microsoft Office Word</Application>
  <DocSecurity>0</DocSecurity>
  <Lines>65</Lines>
  <Paragraphs>18</Paragraphs>
  <ScaleCrop>false</ScaleCrop>
  <Company>Home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50</cp:revision>
  <cp:lastPrinted>2020-12-02T08:07:00Z</cp:lastPrinted>
  <dcterms:created xsi:type="dcterms:W3CDTF">2017-10-05T09:08:00Z</dcterms:created>
  <dcterms:modified xsi:type="dcterms:W3CDTF">2021-12-21T14:10:00Z</dcterms:modified>
</cp:coreProperties>
</file>